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Heading1"/>
      </w:pPr>
      <w:r>
        <w:t>DĖL 201</w:t>
      </w:r>
      <w:r w:rsidR="0085677E">
        <w:t>5</w:t>
      </w:r>
      <w:r>
        <w:t>–201</w:t>
      </w:r>
      <w:r w:rsidR="0085677E">
        <w:t>6</w:t>
      </w:r>
      <w:r>
        <w:t xml:space="preserve"> METŲ ŠILDYMO SEZONO </w:t>
      </w:r>
      <w:r w:rsidR="0085677E">
        <w:t>PRADŽIOS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6860C8">
        <w:rPr>
          <w:sz w:val="24"/>
          <w:lang w:val="lt-LT"/>
        </w:rPr>
        <w:t>5</w:t>
      </w:r>
      <w:r>
        <w:rPr>
          <w:sz w:val="24"/>
          <w:lang w:val="lt-LT"/>
        </w:rPr>
        <w:t xml:space="preserve"> m. </w:t>
      </w:r>
      <w:r w:rsidR="00A938FF">
        <w:rPr>
          <w:sz w:val="24"/>
          <w:lang w:val="lt-LT"/>
        </w:rPr>
        <w:t xml:space="preserve">spalio </w:t>
      </w:r>
      <w:r w:rsidR="00E71981">
        <w:rPr>
          <w:sz w:val="24"/>
          <w:lang w:val="lt-LT"/>
        </w:rPr>
        <w:t xml:space="preserve">7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A436A5">
        <w:rPr>
          <w:sz w:val="24"/>
          <w:lang w:val="lt-LT"/>
        </w:rPr>
        <w:t xml:space="preserve"> </w:t>
      </w:r>
      <w:r w:rsidR="00E71981">
        <w:rPr>
          <w:sz w:val="24"/>
          <w:lang w:val="lt-LT"/>
        </w:rPr>
        <w:t>1057</w:t>
      </w:r>
      <w:bookmarkStart w:id="0" w:name="_GoBack"/>
      <w:bookmarkEnd w:id="0"/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9E4886">
        <w:rPr>
          <w:spacing w:val="-2"/>
          <w:sz w:val="24"/>
          <w:lang w:val="lt-LT"/>
        </w:rPr>
        <w:t xml:space="preserve"> punktais:</w:t>
      </w:r>
    </w:p>
    <w:p w:rsidR="00493217" w:rsidRPr="001F5A34" w:rsidRDefault="00887880" w:rsidP="00FD760B">
      <w:pPr>
        <w:shd w:val="clear" w:color="auto" w:fill="FFFFFF"/>
        <w:tabs>
          <w:tab w:val="left" w:pos="1080"/>
        </w:tabs>
        <w:spacing w:line="274" w:lineRule="exact"/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6860C8">
        <w:rPr>
          <w:sz w:val="24"/>
          <w:lang w:val="lt-LT"/>
        </w:rPr>
        <w:t>N u s t a t a u 201</w:t>
      </w:r>
      <w:r w:rsidR="008D198A">
        <w:rPr>
          <w:sz w:val="24"/>
          <w:lang w:val="lt-LT"/>
        </w:rPr>
        <w:t>5</w:t>
      </w:r>
      <w:r w:rsidR="006860C8">
        <w:rPr>
          <w:sz w:val="24"/>
          <w:lang w:val="lt-LT"/>
        </w:rPr>
        <w:t>–201</w:t>
      </w:r>
      <w:r w:rsidR="008D198A">
        <w:rPr>
          <w:sz w:val="24"/>
          <w:lang w:val="lt-LT"/>
        </w:rPr>
        <w:t>6</w:t>
      </w:r>
      <w:r w:rsidR="006860C8">
        <w:rPr>
          <w:sz w:val="24"/>
          <w:lang w:val="lt-LT"/>
        </w:rPr>
        <w:t xml:space="preserve"> metų šildymo sezono p</w:t>
      </w:r>
      <w:r w:rsidR="008D198A">
        <w:rPr>
          <w:sz w:val="24"/>
          <w:lang w:val="lt-LT"/>
        </w:rPr>
        <w:t>radžią</w:t>
      </w:r>
      <w:r w:rsidR="006860C8">
        <w:rPr>
          <w:sz w:val="24"/>
          <w:lang w:val="lt-LT"/>
        </w:rPr>
        <w:t xml:space="preserve"> – 2015 m. </w:t>
      </w:r>
      <w:r w:rsidR="008D198A">
        <w:rPr>
          <w:sz w:val="24"/>
          <w:lang w:val="lt-LT"/>
        </w:rPr>
        <w:t>spalio</w:t>
      </w:r>
      <w:r w:rsidR="00256E95">
        <w:rPr>
          <w:sz w:val="24"/>
          <w:lang w:val="lt-LT"/>
        </w:rPr>
        <w:t xml:space="preserve"> </w:t>
      </w:r>
      <w:r w:rsidR="00B037B9">
        <w:rPr>
          <w:sz w:val="24"/>
          <w:lang w:val="lt-LT"/>
        </w:rPr>
        <w:t>9</w:t>
      </w:r>
      <w:r w:rsidR="00256E95">
        <w:rPr>
          <w:sz w:val="24"/>
          <w:lang w:val="lt-LT"/>
        </w:rPr>
        <w:t xml:space="preserve"> </w:t>
      </w:r>
      <w:r w:rsidR="006860C8">
        <w:rPr>
          <w:sz w:val="24"/>
          <w:lang w:val="lt-LT"/>
        </w:rPr>
        <w:t>d.</w:t>
      </w:r>
      <w:r w:rsidR="00E7079C">
        <w:rPr>
          <w:sz w:val="24"/>
          <w:lang w:val="lt-LT"/>
        </w:rPr>
        <w:t xml:space="preserve"> </w:t>
      </w:r>
    </w:p>
    <w:p w:rsidR="008172A4" w:rsidRDefault="00887880" w:rsidP="00F211A0">
      <w:pPr>
        <w:shd w:val="clear" w:color="auto" w:fill="FFFFFF"/>
        <w:tabs>
          <w:tab w:val="left" w:pos="1080"/>
        </w:tabs>
        <w:spacing w:line="274" w:lineRule="exact"/>
        <w:ind w:left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8172A4">
        <w:rPr>
          <w:sz w:val="24"/>
          <w:lang w:val="lt-LT"/>
        </w:rPr>
        <w:t>S k e l b i u šį įsakymą spaudoje.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 xml:space="preserve">Eugenijus </w:t>
      </w:r>
      <w:proofErr w:type="spellStart"/>
      <w:r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B037B9" w:rsidRDefault="00B037B9" w:rsidP="00B037B9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:rsidR="00B037B9" w:rsidRDefault="00B037B9" w:rsidP="00B037B9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:rsidR="00B037B9" w:rsidRDefault="00B037B9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sectPr w:rsidR="00B037B9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134643"/>
    <w:rsid w:val="001E28E9"/>
    <w:rsid w:val="001F5A34"/>
    <w:rsid w:val="00256E95"/>
    <w:rsid w:val="00371B62"/>
    <w:rsid w:val="003C7016"/>
    <w:rsid w:val="003D0326"/>
    <w:rsid w:val="004649B7"/>
    <w:rsid w:val="00464B77"/>
    <w:rsid w:val="00493217"/>
    <w:rsid w:val="004F149C"/>
    <w:rsid w:val="00524874"/>
    <w:rsid w:val="00531F6B"/>
    <w:rsid w:val="00555792"/>
    <w:rsid w:val="00601903"/>
    <w:rsid w:val="006565F8"/>
    <w:rsid w:val="0066353D"/>
    <w:rsid w:val="006860C8"/>
    <w:rsid w:val="006D542D"/>
    <w:rsid w:val="0072372C"/>
    <w:rsid w:val="00744EB8"/>
    <w:rsid w:val="008172A4"/>
    <w:rsid w:val="00840580"/>
    <w:rsid w:val="0085677E"/>
    <w:rsid w:val="00887880"/>
    <w:rsid w:val="008D198A"/>
    <w:rsid w:val="008D3AC9"/>
    <w:rsid w:val="008F5132"/>
    <w:rsid w:val="00905D4B"/>
    <w:rsid w:val="00962912"/>
    <w:rsid w:val="009C501F"/>
    <w:rsid w:val="009E4886"/>
    <w:rsid w:val="009E4AFC"/>
    <w:rsid w:val="00A436A5"/>
    <w:rsid w:val="00A65D9F"/>
    <w:rsid w:val="00A938FF"/>
    <w:rsid w:val="00AD15CD"/>
    <w:rsid w:val="00AF21FE"/>
    <w:rsid w:val="00AF2B77"/>
    <w:rsid w:val="00B037B9"/>
    <w:rsid w:val="00BE4D03"/>
    <w:rsid w:val="00C141F8"/>
    <w:rsid w:val="00C73E84"/>
    <w:rsid w:val="00DF7246"/>
    <w:rsid w:val="00E107C2"/>
    <w:rsid w:val="00E1303F"/>
    <w:rsid w:val="00E7079C"/>
    <w:rsid w:val="00E71981"/>
    <w:rsid w:val="00F211A0"/>
    <w:rsid w:val="00F47AF9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10</cp:revision>
  <cp:lastPrinted>2015-10-07T07:50:00Z</cp:lastPrinted>
  <dcterms:created xsi:type="dcterms:W3CDTF">2015-10-05T11:24:00Z</dcterms:created>
  <dcterms:modified xsi:type="dcterms:W3CDTF">2015-10-07T11:19:00Z</dcterms:modified>
</cp:coreProperties>
</file>